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AC9BEE" w14:textId="759FCA4B" w:rsidR="006D661B" w:rsidRPr="008E44A4" w:rsidRDefault="0048470B" w:rsidP="006701B5">
      <w:pPr>
        <w:tabs>
          <w:tab w:val="left" w:pos="2694"/>
          <w:tab w:val="left" w:pos="3969"/>
        </w:tabs>
        <w:jc w:val="center"/>
        <w:rPr>
          <w:rFonts w:asciiTheme="minorHAnsi" w:hAnsiTheme="minorHAnsi" w:cstheme="minorHAnsi"/>
        </w:rPr>
      </w:pPr>
      <w:r w:rsidRPr="008E44A4">
        <w:rPr>
          <w:rFonts w:asciiTheme="minorHAnsi" w:hAnsiTheme="minorHAnsi" w:cstheme="minorHAnsi"/>
          <w:b/>
          <w:bCs/>
          <w:smallCaps/>
          <w:sz w:val="28"/>
          <w:szCs w:val="28"/>
        </w:rPr>
        <w:t>Krycí list nabídky</w:t>
      </w:r>
    </w:p>
    <w:p w14:paraId="57AC9BEF" w14:textId="77777777" w:rsidR="00D935FD" w:rsidRPr="008E44A4" w:rsidRDefault="00D935FD" w:rsidP="006D661B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asciiTheme="minorHAnsi" w:hAnsiTheme="minorHAnsi" w:cstheme="minorHAnsi"/>
        </w:rPr>
      </w:pPr>
    </w:p>
    <w:p w14:paraId="57AC9BF0" w14:textId="0BFD51A3" w:rsidR="006D661B" w:rsidRPr="0073637C" w:rsidRDefault="005343A3" w:rsidP="006D661B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3637C">
        <w:rPr>
          <w:rFonts w:asciiTheme="minorHAnsi" w:hAnsiTheme="minorHAnsi" w:cstheme="minorHAnsi"/>
          <w:i/>
          <w:sz w:val="22"/>
          <w:szCs w:val="22"/>
        </w:rPr>
        <w:t>podaný</w:t>
      </w:r>
      <w:r w:rsidR="006D661B" w:rsidRPr="0073637C">
        <w:rPr>
          <w:rFonts w:asciiTheme="minorHAnsi" w:hAnsiTheme="minorHAnsi" w:cstheme="minorHAnsi"/>
          <w:i/>
          <w:sz w:val="22"/>
          <w:szCs w:val="22"/>
        </w:rPr>
        <w:t xml:space="preserve"> v rámci zakázky</w:t>
      </w:r>
    </w:p>
    <w:p w14:paraId="57AC9BF1" w14:textId="77777777" w:rsidR="006D661B" w:rsidRPr="000B486B" w:rsidRDefault="006D661B" w:rsidP="006D661B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asciiTheme="minorHAnsi" w:hAnsiTheme="minorHAnsi" w:cstheme="minorHAnsi"/>
          <w:i/>
        </w:rPr>
      </w:pPr>
    </w:p>
    <w:p w14:paraId="57AC9BF2" w14:textId="577CAE66" w:rsidR="006D661B" w:rsidRPr="000B486B" w:rsidRDefault="006D661B" w:rsidP="0097288E">
      <w:pPr>
        <w:jc w:val="center"/>
        <w:rPr>
          <w:rFonts w:asciiTheme="minorHAnsi" w:hAnsiTheme="minorHAnsi" w:cstheme="minorHAnsi"/>
          <w:b/>
        </w:rPr>
      </w:pPr>
      <w:r w:rsidRPr="008668F2">
        <w:rPr>
          <w:rFonts w:asciiTheme="minorHAnsi" w:hAnsiTheme="minorHAnsi" w:cstheme="minorHAnsi"/>
          <w:b/>
        </w:rPr>
        <w:t>„</w:t>
      </w:r>
      <w:r w:rsidR="008668F2" w:rsidRPr="008668F2">
        <w:rPr>
          <w:rFonts w:asciiTheme="minorHAnsi" w:hAnsiTheme="minorHAnsi" w:cstheme="minorHAnsi"/>
          <w:b/>
        </w:rPr>
        <w:t xml:space="preserve">Domov seniorů v Lomnici nad Popelkou - dodávka </w:t>
      </w:r>
      <w:r w:rsidR="00580301">
        <w:rPr>
          <w:rFonts w:asciiTheme="minorHAnsi" w:hAnsiTheme="minorHAnsi" w:cstheme="minorHAnsi"/>
          <w:b/>
        </w:rPr>
        <w:t xml:space="preserve">vybavení </w:t>
      </w:r>
      <w:r w:rsidR="00BC0DE1">
        <w:rPr>
          <w:rFonts w:asciiTheme="minorHAnsi" w:hAnsiTheme="minorHAnsi" w:cstheme="minorHAnsi"/>
          <w:b/>
        </w:rPr>
        <w:t>gastroprovozu</w:t>
      </w:r>
      <w:r w:rsidR="00580301">
        <w:rPr>
          <w:rFonts w:asciiTheme="minorHAnsi" w:hAnsiTheme="minorHAnsi" w:cstheme="minorHAnsi"/>
          <w:b/>
        </w:rPr>
        <w:t>“</w:t>
      </w:r>
    </w:p>
    <w:p w14:paraId="7FE4A640" w14:textId="01CAF172" w:rsidR="00F56A8F" w:rsidRPr="008E44A4" w:rsidRDefault="00F56A8F" w:rsidP="0097288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7AC9BF3" w14:textId="77777777" w:rsidR="006D661B" w:rsidRPr="0073637C" w:rsidRDefault="006D661B" w:rsidP="006D661B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57AC9BF4" w14:textId="77777777" w:rsidR="00D935FD" w:rsidRPr="0073637C" w:rsidRDefault="007C7A81" w:rsidP="00D935FD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73637C">
        <w:rPr>
          <w:rFonts w:asciiTheme="minorHAnsi" w:eastAsia="Arial Unicode MS" w:hAnsiTheme="minorHAnsi" w:cstheme="minorHAnsi"/>
          <w:b/>
          <w:sz w:val="22"/>
          <w:szCs w:val="22"/>
        </w:rPr>
        <w:t xml:space="preserve">Zadavatel: </w:t>
      </w:r>
    </w:p>
    <w:p w14:paraId="157AA5FA" w14:textId="7B147930" w:rsidR="006701B5" w:rsidRPr="0073637C" w:rsidRDefault="008E44A4" w:rsidP="00D935FD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  <w:r w:rsidRPr="0073637C">
        <w:rPr>
          <w:rFonts w:asciiTheme="minorHAnsi" w:eastAsia="Arial Unicode MS" w:hAnsiTheme="minorHAnsi" w:cstheme="minorHAnsi"/>
          <w:sz w:val="22"/>
          <w:szCs w:val="22"/>
        </w:rPr>
        <w:t>ALCH Lomnice, SE</w:t>
      </w:r>
    </w:p>
    <w:p w14:paraId="57AC9BF6" w14:textId="70A21B0E" w:rsidR="00D935FD" w:rsidRPr="0073637C" w:rsidRDefault="00D935FD" w:rsidP="00D935FD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  <w:r w:rsidRPr="0073637C">
        <w:rPr>
          <w:rFonts w:asciiTheme="minorHAnsi" w:eastAsia="Arial Unicode MS" w:hAnsiTheme="minorHAnsi" w:cstheme="minorHAnsi"/>
          <w:sz w:val="22"/>
          <w:szCs w:val="22"/>
        </w:rPr>
        <w:t>se sídlem</w:t>
      </w:r>
      <w:r w:rsidR="00486C9F">
        <w:rPr>
          <w:rFonts w:asciiTheme="minorHAnsi" w:eastAsia="Arial Unicode MS" w:hAnsiTheme="minorHAnsi" w:cstheme="minorHAnsi"/>
          <w:sz w:val="22"/>
          <w:szCs w:val="22"/>
        </w:rPr>
        <w:t>:</w:t>
      </w:r>
      <w:r w:rsidRPr="0073637C">
        <w:rPr>
          <w:rFonts w:asciiTheme="minorHAnsi" w:eastAsia="Arial Unicode MS" w:hAnsiTheme="minorHAnsi" w:cstheme="minorHAnsi"/>
          <w:sz w:val="22"/>
          <w:szCs w:val="22"/>
        </w:rPr>
        <w:t xml:space="preserve"> </w:t>
      </w:r>
      <w:r w:rsidR="008E44A4" w:rsidRPr="0073637C">
        <w:rPr>
          <w:rFonts w:asciiTheme="minorHAnsi" w:eastAsia="Arial Unicode MS" w:hAnsiTheme="minorHAnsi" w:cstheme="minorHAnsi"/>
          <w:sz w:val="22"/>
          <w:szCs w:val="22"/>
        </w:rPr>
        <w:t>Husova 4, 513 01 Semily</w:t>
      </w:r>
    </w:p>
    <w:p w14:paraId="57AC9BF8" w14:textId="4D720B5A" w:rsidR="00D935FD" w:rsidRPr="0073637C" w:rsidRDefault="00D935FD" w:rsidP="00D935FD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  <w:r w:rsidRPr="0073637C">
        <w:rPr>
          <w:rFonts w:asciiTheme="minorHAnsi" w:eastAsia="Arial Unicode MS" w:hAnsiTheme="minorHAnsi" w:cstheme="minorHAnsi"/>
          <w:sz w:val="22"/>
          <w:szCs w:val="22"/>
        </w:rPr>
        <w:t>IČ</w:t>
      </w:r>
      <w:r w:rsidR="0062248A" w:rsidRPr="0073637C">
        <w:rPr>
          <w:rFonts w:asciiTheme="minorHAnsi" w:eastAsia="Arial Unicode MS" w:hAnsiTheme="minorHAnsi" w:cstheme="minorHAnsi"/>
          <w:sz w:val="22"/>
          <w:szCs w:val="22"/>
        </w:rPr>
        <w:t>O</w:t>
      </w:r>
      <w:r w:rsidR="007E6769" w:rsidRPr="0073637C">
        <w:rPr>
          <w:rFonts w:asciiTheme="minorHAnsi" w:eastAsia="Arial Unicode MS" w:hAnsiTheme="minorHAnsi" w:cstheme="minorHAnsi"/>
          <w:sz w:val="22"/>
          <w:szCs w:val="22"/>
        </w:rPr>
        <w:t xml:space="preserve">: </w:t>
      </w:r>
      <w:r w:rsidR="008E44A4" w:rsidRPr="0073637C">
        <w:rPr>
          <w:rFonts w:asciiTheme="minorHAnsi" w:eastAsia="Arial Unicode MS" w:hAnsiTheme="minorHAnsi" w:cstheme="minorHAnsi"/>
          <w:sz w:val="22"/>
          <w:szCs w:val="22"/>
        </w:rPr>
        <w:t>246 76 977</w:t>
      </w:r>
    </w:p>
    <w:p w14:paraId="57AC9BFA" w14:textId="307F8F14" w:rsidR="007E6769" w:rsidRPr="0073637C" w:rsidRDefault="007E6769" w:rsidP="006D661B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p w14:paraId="28A0BF5E" w14:textId="77777777" w:rsidR="0050408E" w:rsidRPr="0073637C" w:rsidRDefault="0050408E" w:rsidP="006D661B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tbl>
      <w:tblPr>
        <w:tblW w:w="97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83"/>
        <w:gridCol w:w="6364"/>
      </w:tblGrid>
      <w:tr w:rsidR="00F56A8F" w:rsidRPr="0073637C" w14:paraId="57AC9BFE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BFB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Účastník</w:t>
            </w:r>
          </w:p>
        </w:tc>
        <w:tc>
          <w:tcPr>
            <w:tcW w:w="283" w:type="dxa"/>
            <w:vAlign w:val="center"/>
          </w:tcPr>
          <w:p w14:paraId="57AC9BFC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BFD" w14:textId="7FFE89FB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02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BFF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283" w:type="dxa"/>
            <w:vAlign w:val="center"/>
          </w:tcPr>
          <w:p w14:paraId="57AC9C00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01" w14:textId="1DAC25AB" w:rsidR="00F56A8F" w:rsidRPr="0073637C" w:rsidRDefault="00F56A8F" w:rsidP="00F56A8F">
            <w:pPr>
              <w:keepNext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06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03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283" w:type="dxa"/>
            <w:vAlign w:val="center"/>
          </w:tcPr>
          <w:p w14:paraId="57AC9C04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05" w14:textId="270CD10F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Style w:val="platne1"/>
                <w:rFonts w:asciiTheme="minorHAnsi" w:hAnsiTheme="minorHAnsi" w:cstheme="minorHAnsi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0A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07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Sídlo</w:t>
            </w:r>
          </w:p>
        </w:tc>
        <w:tc>
          <w:tcPr>
            <w:tcW w:w="283" w:type="dxa"/>
            <w:vAlign w:val="center"/>
          </w:tcPr>
          <w:p w14:paraId="57AC9C08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09" w14:textId="36D8CDE8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0E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0B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Statutární orgán</w:t>
            </w:r>
          </w:p>
        </w:tc>
        <w:tc>
          <w:tcPr>
            <w:tcW w:w="283" w:type="dxa"/>
            <w:vAlign w:val="center"/>
          </w:tcPr>
          <w:p w14:paraId="57AC9C0C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0D" w14:textId="1F301444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12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0F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Osoba zmocněná k jednání</w:t>
            </w:r>
          </w:p>
        </w:tc>
        <w:tc>
          <w:tcPr>
            <w:tcW w:w="283" w:type="dxa"/>
            <w:vAlign w:val="center"/>
          </w:tcPr>
          <w:p w14:paraId="57AC9C10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11" w14:textId="3F4D438E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16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13" w14:textId="2127A2DF" w:rsidR="00F56A8F" w:rsidRPr="0073637C" w:rsidRDefault="00F56A8F" w:rsidP="000777A9">
            <w:pPr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Telefon, e-mail</w:t>
            </w:r>
          </w:p>
        </w:tc>
        <w:tc>
          <w:tcPr>
            <w:tcW w:w="283" w:type="dxa"/>
            <w:vAlign w:val="center"/>
          </w:tcPr>
          <w:p w14:paraId="57AC9C14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15" w14:textId="442D6C63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1A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17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Bankovní spojení</w:t>
            </w:r>
          </w:p>
        </w:tc>
        <w:tc>
          <w:tcPr>
            <w:tcW w:w="283" w:type="dxa"/>
            <w:vAlign w:val="center"/>
          </w:tcPr>
          <w:p w14:paraId="57AC9C18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19" w14:textId="365A7B55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1E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1B" w14:textId="7F9E1534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Malý nebo střední podnik</w:t>
            </w:r>
            <w:r w:rsidR="00CF49CF">
              <w:rPr>
                <w:rStyle w:val="Znakapoznpodarou"/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283" w:type="dxa"/>
            <w:vAlign w:val="center"/>
          </w:tcPr>
          <w:p w14:paraId="57AC9C1C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1D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ANO] / [NE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</w:tbl>
    <w:p w14:paraId="57AC9C1F" w14:textId="3CE9C262" w:rsidR="006D661B" w:rsidRDefault="006D661B" w:rsidP="006D661B">
      <w:pPr>
        <w:widowControl w:val="0"/>
        <w:autoSpaceDE w:val="0"/>
        <w:autoSpaceDN w:val="0"/>
        <w:adjustRightInd w:val="0"/>
        <w:spacing w:line="360" w:lineRule="auto"/>
        <w:rPr>
          <w:b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D161036" w14:textId="77777777" w:rsidR="00F54AEF" w:rsidRDefault="00F54AEF" w:rsidP="006D661B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35E5220" w14:textId="34817FCD" w:rsidR="00F54AEF" w:rsidRDefault="00F54AEF" w:rsidP="00F54AEF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>Podáváme tímto závazkou nabídku na plnění zakázky</w:t>
      </w:r>
      <w:r w:rsidRPr="00F54AEF">
        <w:rPr>
          <w:rFonts w:asciiTheme="minorHAnsi" w:eastAsia="Arial Unicode MS" w:hAnsiTheme="minorHAnsi" w:cstheme="minorHAnsi"/>
          <w:sz w:val="22"/>
          <w:szCs w:val="22"/>
        </w:rPr>
        <w:t xml:space="preserve"> </w:t>
      </w:r>
      <w:r w:rsidRPr="00F54AEF">
        <w:rPr>
          <w:rFonts w:asciiTheme="minorHAnsi" w:hAnsiTheme="minorHAnsi" w:cstheme="minorHAnsi"/>
          <w:sz w:val="22"/>
          <w:szCs w:val="22"/>
        </w:rPr>
        <w:t>„Domov seniorů v Lomnici nad Popelkou - dodávka vybavení gastroprovozu“</w:t>
      </w:r>
      <w:r>
        <w:rPr>
          <w:rFonts w:asciiTheme="minorHAnsi" w:eastAsia="Arial Unicode MS" w:hAnsiTheme="minorHAnsi" w:cstheme="minorHAnsi"/>
          <w:sz w:val="22"/>
          <w:szCs w:val="22"/>
        </w:rPr>
        <w:t>. Nabídka je ve všech bodech závazná po dobu 6 měsíců ode dne podání nabídky.</w:t>
      </w:r>
    </w:p>
    <w:p w14:paraId="67109DB5" w14:textId="037F187A" w:rsidR="00F54AEF" w:rsidRDefault="00F54AEF" w:rsidP="00F54AEF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p w14:paraId="3DDAAD21" w14:textId="0930964B" w:rsidR="00F54AEF" w:rsidRDefault="00F54AEF" w:rsidP="00F54AEF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p w14:paraId="280283C7" w14:textId="444980B5" w:rsidR="00F54AEF" w:rsidRDefault="00F54AEF" w:rsidP="00F54AEF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 xml:space="preserve">V </w:t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  <w:r>
        <w:rPr>
          <w:rFonts w:asciiTheme="minorHAnsi" w:hAnsiTheme="minorHAnsi" w:cstheme="minorHAnsi"/>
          <w:sz w:val="22"/>
          <w:szCs w:val="22"/>
        </w:rPr>
        <w:t xml:space="preserve"> dne </w:t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  <w:bookmarkStart w:id="0" w:name="_GoBack"/>
      <w:bookmarkEnd w:id="0"/>
    </w:p>
    <w:p w14:paraId="52DB65E3" w14:textId="45E08FE7" w:rsidR="00F54AEF" w:rsidRDefault="00F54AEF" w:rsidP="00F54AEF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</w:p>
    <w:p w14:paraId="52FD73F9" w14:textId="6056F63D" w:rsidR="00F54AEF" w:rsidRDefault="00F54AEF" w:rsidP="00F54AEF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</w:p>
    <w:p w14:paraId="033179C0" w14:textId="13948689" w:rsidR="00F54AEF" w:rsidRDefault="00F54AEF" w:rsidP="00F54AEF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……………………………………………………………..</w:t>
      </w:r>
    </w:p>
    <w:p w14:paraId="16028E70" w14:textId="6F086F5F" w:rsidR="00F54AEF" w:rsidRDefault="00F54AEF" w:rsidP="00F54AEF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</w:p>
    <w:p w14:paraId="34C4EEED" w14:textId="31A58945" w:rsidR="00F54AEF" w:rsidRDefault="00F54AEF" w:rsidP="00F54AEF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</w:p>
    <w:p w14:paraId="50B05400" w14:textId="24922716" w:rsidR="00F54AEF" w:rsidRDefault="00F54AEF" w:rsidP="00906B24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</w:p>
    <w:sectPr w:rsidR="00F54AEF" w:rsidSect="007002DE">
      <w:headerReference w:type="default" r:id="rId12"/>
      <w:footerReference w:type="default" r:id="rId13"/>
      <w:headerReference w:type="first" r:id="rId14"/>
      <w:pgSz w:w="11906" w:h="16838" w:code="9"/>
      <w:pgMar w:top="1418" w:right="1134" w:bottom="1440" w:left="1134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6A1C2" w14:textId="77777777" w:rsidR="003069DB" w:rsidRDefault="003069DB">
      <w:r>
        <w:separator/>
      </w:r>
    </w:p>
  </w:endnote>
  <w:endnote w:type="continuationSeparator" w:id="0">
    <w:p w14:paraId="11DA9BA7" w14:textId="77777777" w:rsidR="003069DB" w:rsidRDefault="0030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C9C6B" w14:textId="77777777" w:rsidR="00322596" w:rsidRPr="002818F8" w:rsidRDefault="00322596" w:rsidP="00322596">
    <w:pPr>
      <w:jc w:val="left"/>
      <w:rPr>
        <w:rFonts w:ascii="Arial Narrow" w:hAnsi="Arial Narrow"/>
        <w:color w:val="333333"/>
        <w:sz w:val="16"/>
        <w:szCs w:val="16"/>
      </w:rPr>
    </w:pPr>
  </w:p>
  <w:p w14:paraId="57AC9C6C" w14:textId="77777777" w:rsidR="00322596" w:rsidRPr="002818F8" w:rsidRDefault="00322596" w:rsidP="00322596">
    <w:pPr>
      <w:jc w:val="left"/>
      <w:rPr>
        <w:rFonts w:ascii="Arial Narrow" w:hAnsi="Arial Narrow"/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7E43CE" w14:textId="77777777" w:rsidR="003069DB" w:rsidRDefault="003069DB">
      <w:r>
        <w:separator/>
      </w:r>
    </w:p>
  </w:footnote>
  <w:footnote w:type="continuationSeparator" w:id="0">
    <w:p w14:paraId="2B0C3BDE" w14:textId="77777777" w:rsidR="003069DB" w:rsidRDefault="003069DB">
      <w:r>
        <w:continuationSeparator/>
      </w:r>
    </w:p>
  </w:footnote>
  <w:footnote w:id="1">
    <w:p w14:paraId="0477B1BD" w14:textId="77777777" w:rsidR="00CF49CF" w:rsidRPr="00CF49CF" w:rsidRDefault="00CF49CF" w:rsidP="00CF49CF">
      <w:pPr>
        <w:rPr>
          <w:rFonts w:asciiTheme="minorHAnsi" w:eastAsia="MS Mincho" w:hAnsiTheme="minorHAnsi" w:cstheme="minorHAnsi"/>
          <w:sz w:val="18"/>
          <w:szCs w:val="18"/>
        </w:rPr>
      </w:pPr>
      <w:r w:rsidRPr="00CF49CF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CF49CF">
        <w:rPr>
          <w:rFonts w:asciiTheme="minorHAnsi" w:hAnsiTheme="minorHAnsi" w:cstheme="minorHAnsi"/>
          <w:sz w:val="18"/>
          <w:szCs w:val="18"/>
        </w:rPr>
        <w:t xml:space="preserve"> Dle definice uvedené v tomto doporučení Komise </w:t>
      </w:r>
      <w:r w:rsidRPr="00CF49CF">
        <w:rPr>
          <w:rFonts w:asciiTheme="minorHAnsi" w:eastAsia="MS Mincho" w:hAnsiTheme="minorHAnsi" w:cstheme="minorHAnsi"/>
          <w:sz w:val="18"/>
          <w:szCs w:val="18"/>
        </w:rPr>
        <w:t xml:space="preserve">(viz </w:t>
      </w:r>
      <w:hyperlink r:id="rId1" w:history="1">
        <w:r w:rsidRPr="00CF49CF">
          <w:rPr>
            <w:rFonts w:asciiTheme="minorHAnsi" w:eastAsia="MS Mincho" w:hAnsiTheme="minorHAnsi" w:cstheme="minorHAnsi"/>
            <w:sz w:val="18"/>
            <w:szCs w:val="18"/>
          </w:rPr>
          <w:t>http://eur-lex.europa.eu/legal-content/CS/TXT/?uri=URISERV%3An26026</w:t>
        </w:r>
      </w:hyperlink>
      <w:r w:rsidRPr="00CF49CF">
        <w:rPr>
          <w:rFonts w:asciiTheme="minorHAnsi" w:eastAsia="MS Mincho" w:hAnsiTheme="minorHAnsi" w:cstheme="minorHAnsi"/>
          <w:sz w:val="18"/>
          <w:szCs w:val="18"/>
        </w:rPr>
        <w:t>) je:</w:t>
      </w:r>
    </w:p>
    <w:p w14:paraId="7EEA6005" w14:textId="77777777" w:rsidR="00CF49CF" w:rsidRPr="00CF49CF" w:rsidRDefault="00CF49CF" w:rsidP="00CF49CF">
      <w:pPr>
        <w:pStyle w:val="Odstavecseseznamem"/>
        <w:numPr>
          <w:ilvl w:val="0"/>
          <w:numId w:val="4"/>
        </w:numPr>
        <w:ind w:left="284" w:hanging="284"/>
        <w:contextualSpacing w:val="0"/>
        <w:rPr>
          <w:rFonts w:asciiTheme="minorHAnsi" w:eastAsia="MS Mincho" w:hAnsiTheme="minorHAnsi" w:cstheme="minorHAnsi"/>
          <w:sz w:val="18"/>
          <w:szCs w:val="18"/>
        </w:rPr>
      </w:pPr>
      <w:r w:rsidRPr="00CF49CF">
        <w:rPr>
          <w:rFonts w:asciiTheme="minorHAnsi" w:eastAsia="MS Mincho" w:hAnsiTheme="minorHAnsi" w:cstheme="minorHAnsi"/>
          <w:b/>
          <w:sz w:val="18"/>
          <w:szCs w:val="18"/>
        </w:rPr>
        <w:t>mikropodnik</w:t>
      </w:r>
      <w:r w:rsidRPr="00CF49CF">
        <w:rPr>
          <w:rFonts w:asciiTheme="minorHAnsi" w:eastAsia="MS Mincho" w:hAnsiTheme="minorHAnsi" w:cstheme="minorHAnsi"/>
          <w:sz w:val="18"/>
          <w:szCs w:val="18"/>
        </w:rPr>
        <w:t>: méně než 10 zaměstnanců a roční obrat (finanční částka získaná za určité období) nebo rozvaha (výkaz aktiv a pasiv společnosti) do 2 milionů EUR,</w:t>
      </w:r>
    </w:p>
    <w:p w14:paraId="0072A126" w14:textId="77777777" w:rsidR="00CF49CF" w:rsidRPr="00CF49CF" w:rsidRDefault="00CF49CF" w:rsidP="00CF49CF">
      <w:pPr>
        <w:pStyle w:val="Odstavecseseznamem"/>
        <w:numPr>
          <w:ilvl w:val="0"/>
          <w:numId w:val="4"/>
        </w:numPr>
        <w:ind w:left="284" w:hanging="284"/>
        <w:contextualSpacing w:val="0"/>
        <w:rPr>
          <w:rFonts w:asciiTheme="minorHAnsi" w:eastAsia="MS Mincho" w:hAnsiTheme="minorHAnsi" w:cstheme="minorHAnsi"/>
          <w:sz w:val="18"/>
          <w:szCs w:val="18"/>
        </w:rPr>
      </w:pPr>
      <w:r w:rsidRPr="00CF49CF">
        <w:rPr>
          <w:rFonts w:asciiTheme="minorHAnsi" w:eastAsia="MS Mincho" w:hAnsiTheme="minorHAnsi" w:cstheme="minorHAnsi"/>
          <w:b/>
          <w:sz w:val="18"/>
          <w:szCs w:val="18"/>
        </w:rPr>
        <w:t>malý podnik</w:t>
      </w:r>
      <w:r w:rsidRPr="00CF49CF">
        <w:rPr>
          <w:rFonts w:asciiTheme="minorHAnsi" w:eastAsia="MS Mincho" w:hAnsiTheme="minorHAnsi" w:cstheme="minorHAnsi"/>
          <w:sz w:val="18"/>
          <w:szCs w:val="18"/>
        </w:rPr>
        <w:t>: méně než 50 zaměstnanců a roční obrat nebo rozvaha do 10 milionů EUR,</w:t>
      </w:r>
    </w:p>
    <w:p w14:paraId="489CCFB3" w14:textId="77777777" w:rsidR="00CF49CF" w:rsidRPr="00CF49CF" w:rsidRDefault="00CF49CF" w:rsidP="00CF49CF">
      <w:pPr>
        <w:pStyle w:val="Odstavecseseznamem"/>
        <w:numPr>
          <w:ilvl w:val="0"/>
          <w:numId w:val="4"/>
        </w:numPr>
        <w:ind w:left="284" w:hanging="284"/>
        <w:contextualSpacing w:val="0"/>
        <w:rPr>
          <w:rFonts w:asciiTheme="minorHAnsi" w:hAnsiTheme="minorHAnsi" w:cstheme="minorHAnsi"/>
          <w:sz w:val="18"/>
          <w:szCs w:val="18"/>
        </w:rPr>
      </w:pPr>
      <w:r w:rsidRPr="00CF49CF">
        <w:rPr>
          <w:rFonts w:asciiTheme="minorHAnsi" w:eastAsia="MS Mincho" w:hAnsiTheme="minorHAnsi" w:cstheme="minorHAnsi"/>
          <w:b/>
          <w:sz w:val="18"/>
          <w:szCs w:val="18"/>
        </w:rPr>
        <w:t>střední podnik</w:t>
      </w:r>
      <w:r w:rsidRPr="00CF49CF">
        <w:rPr>
          <w:rFonts w:asciiTheme="minorHAnsi" w:eastAsia="MS Mincho" w:hAnsiTheme="minorHAnsi" w:cstheme="minorHAnsi"/>
          <w:sz w:val="18"/>
          <w:szCs w:val="18"/>
        </w:rPr>
        <w:t>: méně než 250 zaměstnanců a roční obrat do 50 milionů EUR nebo rozvaha do 43 milionů EUR.</w:t>
      </w:r>
    </w:p>
    <w:p w14:paraId="6EA05D08" w14:textId="0BC58348" w:rsidR="00CF49CF" w:rsidRDefault="00CF49CF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C9C69" w14:textId="77777777" w:rsidR="00322596" w:rsidRDefault="00322596" w:rsidP="00322596">
    <w:pPr>
      <w:pStyle w:val="Zhlav"/>
      <w:jc w:val="left"/>
    </w:pPr>
    <w:r>
      <w:t xml:space="preserve">      </w:t>
    </w:r>
  </w:p>
  <w:p w14:paraId="57AC9C6A" w14:textId="77777777" w:rsidR="00322596" w:rsidRDefault="003225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C9C6E" w14:textId="79A01891" w:rsidR="00322596" w:rsidRPr="0073637C" w:rsidRDefault="0073637C" w:rsidP="0073637C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73637C">
      <w:rPr>
        <w:rFonts w:asciiTheme="minorHAnsi" w:hAnsiTheme="minorHAnsi" w:cstheme="minorHAnsi"/>
        <w:sz w:val="22"/>
        <w:szCs w:val="22"/>
      </w:rPr>
      <w:t>Příloha č. 1 ZD</w:t>
    </w:r>
    <w:r w:rsidR="00322596" w:rsidRPr="0073637C">
      <w:rPr>
        <w:rFonts w:asciiTheme="minorHAnsi" w:hAnsiTheme="minorHAnsi" w:cstheme="minorHAnsi"/>
        <w:sz w:val="22"/>
        <w:szCs w:val="22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C4971"/>
    <w:multiLevelType w:val="hybridMultilevel"/>
    <w:tmpl w:val="94146E8E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B25BE"/>
    <w:multiLevelType w:val="hybridMultilevel"/>
    <w:tmpl w:val="3460C45E"/>
    <w:lvl w:ilvl="0" w:tplc="50FC326E">
      <w:start w:val="1"/>
      <w:numFmt w:val="decimal"/>
      <w:lvlText w:val="(%1)"/>
      <w:lvlJc w:val="left"/>
      <w:pPr>
        <w:ind w:left="1065" w:hanging="705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06DE7"/>
    <w:multiLevelType w:val="hybridMultilevel"/>
    <w:tmpl w:val="E95E4454"/>
    <w:lvl w:ilvl="0" w:tplc="66ECE89A">
      <w:start w:val="312"/>
      <w:numFmt w:val="bullet"/>
      <w:lvlText w:val="-"/>
      <w:lvlJc w:val="left"/>
      <w:pPr>
        <w:ind w:left="1080" w:hanging="360"/>
      </w:pPr>
      <w:rPr>
        <w:rFonts w:ascii="Calibri" w:eastAsia="MS Mincho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7DA2559"/>
    <w:multiLevelType w:val="hybridMultilevel"/>
    <w:tmpl w:val="63564E4E"/>
    <w:lvl w:ilvl="0" w:tplc="6A34A7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61B"/>
    <w:rsid w:val="00032F3A"/>
    <w:rsid w:val="000777A9"/>
    <w:rsid w:val="00090F65"/>
    <w:rsid w:val="000A5A9E"/>
    <w:rsid w:val="000B486B"/>
    <w:rsid w:val="000D1AE7"/>
    <w:rsid w:val="000D4A1C"/>
    <w:rsid w:val="000F7C90"/>
    <w:rsid w:val="00110FA6"/>
    <w:rsid w:val="00111A72"/>
    <w:rsid w:val="00133B9A"/>
    <w:rsid w:val="001A09A6"/>
    <w:rsid w:val="001B097D"/>
    <w:rsid w:val="001B7FB0"/>
    <w:rsid w:val="001D720D"/>
    <w:rsid w:val="001E580E"/>
    <w:rsid w:val="002134F2"/>
    <w:rsid w:val="00215F21"/>
    <w:rsid w:val="0022236A"/>
    <w:rsid w:val="00250104"/>
    <w:rsid w:val="00271E7A"/>
    <w:rsid w:val="00280AE7"/>
    <w:rsid w:val="00295CEE"/>
    <w:rsid w:val="003069DB"/>
    <w:rsid w:val="00322596"/>
    <w:rsid w:val="00343890"/>
    <w:rsid w:val="00344B1D"/>
    <w:rsid w:val="00350835"/>
    <w:rsid w:val="003C46DE"/>
    <w:rsid w:val="003D65C2"/>
    <w:rsid w:val="0040236B"/>
    <w:rsid w:val="00431C20"/>
    <w:rsid w:val="0044633B"/>
    <w:rsid w:val="00464B95"/>
    <w:rsid w:val="004747FE"/>
    <w:rsid w:val="0048470B"/>
    <w:rsid w:val="00486C9F"/>
    <w:rsid w:val="004964A3"/>
    <w:rsid w:val="004D2321"/>
    <w:rsid w:val="004D7CBE"/>
    <w:rsid w:val="004E1350"/>
    <w:rsid w:val="004E6A0F"/>
    <w:rsid w:val="004F6CC7"/>
    <w:rsid w:val="0050408E"/>
    <w:rsid w:val="00512DE9"/>
    <w:rsid w:val="005343A3"/>
    <w:rsid w:val="0056211B"/>
    <w:rsid w:val="00580301"/>
    <w:rsid w:val="00582DDE"/>
    <w:rsid w:val="00592ABD"/>
    <w:rsid w:val="005A367F"/>
    <w:rsid w:val="005A6835"/>
    <w:rsid w:val="005B2E90"/>
    <w:rsid w:val="005B5AB3"/>
    <w:rsid w:val="005D0CE7"/>
    <w:rsid w:val="0062248A"/>
    <w:rsid w:val="006258D7"/>
    <w:rsid w:val="00643306"/>
    <w:rsid w:val="006673D2"/>
    <w:rsid w:val="006701B5"/>
    <w:rsid w:val="00674094"/>
    <w:rsid w:val="00681381"/>
    <w:rsid w:val="006820C7"/>
    <w:rsid w:val="0068264F"/>
    <w:rsid w:val="006D53CE"/>
    <w:rsid w:val="006D661B"/>
    <w:rsid w:val="006E508D"/>
    <w:rsid w:val="007002DE"/>
    <w:rsid w:val="007311A2"/>
    <w:rsid w:val="00733C86"/>
    <w:rsid w:val="0073637C"/>
    <w:rsid w:val="00740E60"/>
    <w:rsid w:val="007708C4"/>
    <w:rsid w:val="00772A47"/>
    <w:rsid w:val="00791FC3"/>
    <w:rsid w:val="007B2826"/>
    <w:rsid w:val="007C08B2"/>
    <w:rsid w:val="007C7A81"/>
    <w:rsid w:val="007E6769"/>
    <w:rsid w:val="007F5B76"/>
    <w:rsid w:val="007F6D87"/>
    <w:rsid w:val="008668F2"/>
    <w:rsid w:val="00884F59"/>
    <w:rsid w:val="008D032A"/>
    <w:rsid w:val="008E1B9C"/>
    <w:rsid w:val="008E44A4"/>
    <w:rsid w:val="00906B24"/>
    <w:rsid w:val="0092467E"/>
    <w:rsid w:val="00931E96"/>
    <w:rsid w:val="0095182B"/>
    <w:rsid w:val="0097288E"/>
    <w:rsid w:val="0099398A"/>
    <w:rsid w:val="009A1B89"/>
    <w:rsid w:val="009D6BFF"/>
    <w:rsid w:val="009F1916"/>
    <w:rsid w:val="00A36F4A"/>
    <w:rsid w:val="00A41506"/>
    <w:rsid w:val="00A507AC"/>
    <w:rsid w:val="00A60150"/>
    <w:rsid w:val="00AF79FD"/>
    <w:rsid w:val="00B159C5"/>
    <w:rsid w:val="00B308CF"/>
    <w:rsid w:val="00B50D65"/>
    <w:rsid w:val="00B61CAA"/>
    <w:rsid w:val="00B61DA9"/>
    <w:rsid w:val="00B620EA"/>
    <w:rsid w:val="00B82496"/>
    <w:rsid w:val="00B97FE8"/>
    <w:rsid w:val="00BA37B8"/>
    <w:rsid w:val="00BC0DE1"/>
    <w:rsid w:val="00BE2A54"/>
    <w:rsid w:val="00C01AF8"/>
    <w:rsid w:val="00C16220"/>
    <w:rsid w:val="00C209B7"/>
    <w:rsid w:val="00C41DF2"/>
    <w:rsid w:val="00C53D85"/>
    <w:rsid w:val="00C55A95"/>
    <w:rsid w:val="00C70E3F"/>
    <w:rsid w:val="00C81BEB"/>
    <w:rsid w:val="00C9238F"/>
    <w:rsid w:val="00CA0649"/>
    <w:rsid w:val="00CA37B4"/>
    <w:rsid w:val="00CB3AD9"/>
    <w:rsid w:val="00CC747F"/>
    <w:rsid w:val="00CF49CF"/>
    <w:rsid w:val="00D131DB"/>
    <w:rsid w:val="00D15AFB"/>
    <w:rsid w:val="00D21007"/>
    <w:rsid w:val="00D361A0"/>
    <w:rsid w:val="00D5205C"/>
    <w:rsid w:val="00D86E73"/>
    <w:rsid w:val="00D935FD"/>
    <w:rsid w:val="00DC7D7A"/>
    <w:rsid w:val="00E11365"/>
    <w:rsid w:val="00E27790"/>
    <w:rsid w:val="00E3524B"/>
    <w:rsid w:val="00E357A8"/>
    <w:rsid w:val="00E45036"/>
    <w:rsid w:val="00E5586E"/>
    <w:rsid w:val="00E701CA"/>
    <w:rsid w:val="00E90E72"/>
    <w:rsid w:val="00EA597E"/>
    <w:rsid w:val="00EC52DF"/>
    <w:rsid w:val="00EF6ADD"/>
    <w:rsid w:val="00F0495D"/>
    <w:rsid w:val="00F11F6E"/>
    <w:rsid w:val="00F40BF1"/>
    <w:rsid w:val="00F54AEF"/>
    <w:rsid w:val="00F56A8F"/>
    <w:rsid w:val="00F94944"/>
    <w:rsid w:val="00FB4DB5"/>
    <w:rsid w:val="00FC12B0"/>
    <w:rsid w:val="00FC35E0"/>
    <w:rsid w:val="00FE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AC9BEC"/>
  <w15:docId w15:val="{189176A9-A462-8E4F-BDEB-46B78E823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661B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o,header odd,first,heading one,Odd Header,h"/>
    <w:basedOn w:val="Normln"/>
    <w:link w:val="ZhlavChar"/>
    <w:rsid w:val="006D661B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link w:val="Zhlav"/>
    <w:rsid w:val="006D661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6D661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D661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latne1">
    <w:name w:val="platne1"/>
    <w:basedOn w:val="Standardnpsmoodstavce"/>
    <w:rsid w:val="006D661B"/>
  </w:style>
  <w:style w:type="paragraph" w:styleId="Textbubliny">
    <w:name w:val="Balloon Text"/>
    <w:basedOn w:val="Normln"/>
    <w:link w:val="TextbublinyChar"/>
    <w:uiPriority w:val="99"/>
    <w:semiHidden/>
    <w:unhideWhenUsed/>
    <w:rsid w:val="00271E7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71E7A"/>
    <w:rPr>
      <w:rFonts w:ascii="Tahoma" w:eastAsia="Times New Roman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rsid w:val="007E6769"/>
    <w:pPr>
      <w:jc w:val="left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6769"/>
    <w:rPr>
      <w:rFonts w:ascii="Times New Roman" w:eastAsia="Times New Roman" w:hAnsi="Times New Roman"/>
    </w:rPr>
  </w:style>
  <w:style w:type="character" w:styleId="Odkaznakoment">
    <w:name w:val="annotation reference"/>
    <w:uiPriority w:val="99"/>
    <w:rsid w:val="007E6769"/>
    <w:rPr>
      <w:sz w:val="16"/>
      <w:szCs w:val="16"/>
    </w:rPr>
  </w:style>
  <w:style w:type="character" w:customStyle="1" w:styleId="nowrap">
    <w:name w:val="nowrap"/>
    <w:basedOn w:val="Standardnpsmoodstavce"/>
    <w:rsid w:val="007E6769"/>
  </w:style>
  <w:style w:type="character" w:styleId="Siln">
    <w:name w:val="Strong"/>
    <w:basedOn w:val="Standardnpsmoodstavce"/>
    <w:uiPriority w:val="22"/>
    <w:qFormat/>
    <w:rsid w:val="00D86E73"/>
    <w:rPr>
      <w:b/>
      <w:bCs/>
    </w:rPr>
  </w:style>
  <w:style w:type="paragraph" w:styleId="Odstavecseseznamem">
    <w:name w:val="List Paragraph"/>
    <w:aliases w:val="Nad,List Paragraph,Odstavec_muj,Odstavec cíl se seznamem,Odstavec se seznamem5,Odrážky,List Paragraph (Czech Tourism)"/>
    <w:basedOn w:val="Normln"/>
    <w:link w:val="OdstavecseseznamemChar"/>
    <w:uiPriority w:val="34"/>
    <w:qFormat/>
    <w:rsid w:val="00E27790"/>
    <w:pPr>
      <w:ind w:left="720"/>
      <w:contextualSpacing/>
    </w:pPr>
  </w:style>
  <w:style w:type="table" w:styleId="Mkatabulky">
    <w:name w:val="Table Grid"/>
    <w:basedOn w:val="Normlntabulka"/>
    <w:uiPriority w:val="59"/>
    <w:rsid w:val="00E27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4AEF"/>
    <w:pPr>
      <w:jc w:val="both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4AEF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F49C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49CF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CF49CF"/>
    <w:rPr>
      <w:vertAlign w:val="superscript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List Paragraph (Czech Tourism) Char"/>
    <w:basedOn w:val="Standardnpsmoodstavce"/>
    <w:link w:val="Odstavecseseznamem"/>
    <w:uiPriority w:val="34"/>
    <w:locked/>
    <w:rsid w:val="00CF49C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%3An26026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tavDokumentuPublish xmlns="abe8b44c-c6df-40e6-adcb-cecf051212f4">Koncept</StavDokumentuPublish>
    <StavSchvalovaniPublish xmlns="abe8b44c-c6df-40e6-adcb-cecf051212f4">Neschváleno</StavSchvalovaniPublish>
    <NazevSouboruProtistranyPublish xmlns="abe8b44c-c6df-40e6-adcb-cecf051212f4" xsi:nil="true"/>
    <RizeniPublish xmlns="abe8b44c-c6df-40e6-adcb-cecf051212f4" xsi:nil="true" Resolved="true"/>
    <KlientPublish xmlns="abe8b44c-c6df-40e6-adcb-cecf051212f4" xsi:nil="true" Resolved="true"/>
    <DruhDokumentuPublish xmlns="abe8b44c-c6df-40e6-adcb-cecf051212f4">Dopis</DruhDokumentuPublish>
    <MailIdPublish xmlns="abe8b44c-c6df-40e6-adcb-cecf051212f4" xsi:nil="true"/>
    <DokumentIdPublish xmlns="abe8b44c-c6df-40e6-adcb-cecf051212f4">71116762-b3f3-4937-a021-3af4072edeff</DokumentIdPublish>
    <KlicovaSlovaPublish xmlns="abe8b44c-c6df-40e6-adcb-cecf051212f4" xsi:nil="true"/>
    <SchvalilPublish xmlns="abe8b44c-c6df-40e6-adcb-cecf051212f4">
      <UserInfo>
        <DisplayName/>
        <AccountId xsi:nil="true"/>
        <AccountType/>
      </UserInfo>
    </SchvalilPublish>
    <PoznamkaDokumentyPublish xmlns="abe8b44c-c6df-40e6-adcb-cecf051212f4" xsi:nil="true"/>
    <PripadPublish xmlns="abe8b44c-c6df-40e6-adcb-cecf051212f4" xsi:nil="true" Resolved="true"/>
    <DorucenaPostaPriloha xmlns="abe8b44c-c6df-40e6-adcb-cecf051212f4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A590739F6970D6498BCD76DE0A04D739" ma:contentTypeVersion="0" ma:contentTypeDescription="Typ obsahu - Dokument" ma:contentTypeScope="" ma:versionID="cdd19cf69780767fa492439d810af091">
  <xsd:schema xmlns:xsd="http://www.w3.org/2001/XMLSchema" xmlns:xs="http://www.w3.org/2001/XMLSchema" xmlns:p="http://schemas.microsoft.com/office/2006/metadata/properties" xmlns:ns2="abe8b44c-c6df-40e6-adcb-cecf051212f4" targetNamespace="http://schemas.microsoft.com/office/2006/metadata/properties" ma:root="true" ma:fieldsID="fa6b1fa2b08678f2a6dfe85070220472" ns2:_="">
    <xsd:import namespace="abe8b44c-c6df-40e6-adcb-cecf051212f4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8b44c-c6df-40e6-adcb-cecf051212f4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19891D-6F3D-43EA-8D1B-1490309EDD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BC1F16-2831-4526-85B3-723FAF4E9EEF}">
  <ds:schemaRefs>
    <ds:schemaRef ds:uri="abe8b44c-c6df-40e6-adcb-cecf051212f4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04A7D9A-D3C3-4B78-8D2D-199BD41FA0E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FDF0ED2-4D76-4474-967E-CA83CB3D4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e8b44c-c6df-40e6-adcb-cecf051212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E459F5B-ECBE-4103-8913-A39DEDCE9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Ursíny</dc:creator>
  <cp:lastModifiedBy>Turková Nikola</cp:lastModifiedBy>
  <cp:revision>22</cp:revision>
  <cp:lastPrinted>2017-12-01T08:21:00Z</cp:lastPrinted>
  <dcterms:created xsi:type="dcterms:W3CDTF">2021-09-09T13:01:00Z</dcterms:created>
  <dcterms:modified xsi:type="dcterms:W3CDTF">2022-11-02T16:51:00Z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0x0101004E9B915608C340D3A23D3BC32C82011100A590739F6970D6498BCD76DE0A04D739</vt:lpwstr>
  </property>
  <property fmtid="{D5CDD505-2E9C-101B-9397-08002B2CF9AE}" pid="3" name="Pripad_Entity_ID">
    <vt:lpwstr/>
  </property>
  <property fmtid="{D5CDD505-2E9C-101B-9397-08002B2CF9AE}" pid="4" name="Klient_Entity_ID">
    <vt:lpwstr/>
  </property>
  <property fmtid="{D5CDD505-2E9C-101B-9397-08002B2CF9AE}" pid="5" name="Rizeni_Entity_ID">
    <vt:lpwstr/>
  </property>
</Properties>
</file>